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自治区</w:t>
      </w:r>
      <w:r>
        <w:rPr>
          <w:rFonts w:hint="eastAsia" w:ascii="方正小标宋简体" w:hAnsi="方正小标宋简体" w:eastAsia="方正小标宋简体"/>
          <w:sz w:val="36"/>
          <w:szCs w:val="36"/>
        </w:rPr>
        <w:t>建设工程质量检测机构资质评审专家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参考推荐数量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3013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地（州、市）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申报名额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乌鲁木齐市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30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昌吉州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克拉玛依市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阿勒泰地区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塔城地区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博州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伊犁州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吐鲁番市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哈密市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巴州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阿克苏地区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克州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喀什地区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和田地区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01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兵团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、科研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高校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合计</w:t>
            </w:r>
          </w:p>
        </w:tc>
        <w:tc>
          <w:tcPr>
            <w:tcW w:w="602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903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注：科研高校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  <w:lang w:eastAsia="zh-CN" w:bidi="ar"/>
              </w:rPr>
              <w:t>及兵团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等单位专家直接向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  <w:lang w:eastAsia="zh-CN" w:bidi="ar"/>
              </w:rPr>
              <w:t>自治区住房和城乡建设厅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申报。</w:t>
            </w:r>
          </w:p>
        </w:tc>
      </w:tr>
    </w:tbl>
    <w:p/>
    <w:sectPr>
      <w:pgSz w:w="11906" w:h="16838"/>
      <w:pgMar w:top="1440" w:right="1542" w:bottom="1440" w:left="15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0B"/>
    <w:rsid w:val="00014F8A"/>
    <w:rsid w:val="00234333"/>
    <w:rsid w:val="0027021A"/>
    <w:rsid w:val="00481043"/>
    <w:rsid w:val="004F4FC0"/>
    <w:rsid w:val="005E7813"/>
    <w:rsid w:val="00625ADC"/>
    <w:rsid w:val="006A7E6E"/>
    <w:rsid w:val="00705FD4"/>
    <w:rsid w:val="00786C1D"/>
    <w:rsid w:val="00787AF2"/>
    <w:rsid w:val="009173BC"/>
    <w:rsid w:val="009A650B"/>
    <w:rsid w:val="00A16672"/>
    <w:rsid w:val="00B35CFC"/>
    <w:rsid w:val="00B7512C"/>
    <w:rsid w:val="00BF1B95"/>
    <w:rsid w:val="00D2750F"/>
    <w:rsid w:val="00D57289"/>
    <w:rsid w:val="00DA3D63"/>
    <w:rsid w:val="00E3729F"/>
    <w:rsid w:val="00F27F98"/>
    <w:rsid w:val="00FB23A5"/>
    <w:rsid w:val="3FF8EAEF"/>
    <w:rsid w:val="6758ACD8"/>
    <w:rsid w:val="6BFB4EEF"/>
    <w:rsid w:val="7F47E97F"/>
    <w:rsid w:val="AFDFCBF8"/>
    <w:rsid w:val="D7D4D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2023-09-07T23:54:00Z</dcterms:created>
  <dc:creator>1330264762@qq.com</dc:creator>
  <cp:lastModifiedBy>zjt</cp:lastModifiedBy>
  <cp:lastPrinted>2023-09-09T19:36:00Z</cp:lastPrinted>
  <dcterms:modified xsi:type="dcterms:W3CDTF">2024-02-01T13:09:38Z</dcterms:modified>
  <dc:title>附件3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